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08EB" w14:textId="792491BF" w:rsidR="00E01EAF" w:rsidRPr="00837396" w:rsidRDefault="00A43B4C" w:rsidP="00A43B4C">
      <w:pPr>
        <w:jc w:val="center"/>
        <w:rPr>
          <w:sz w:val="56"/>
          <w:szCs w:val="56"/>
        </w:rPr>
      </w:pPr>
      <w:r w:rsidRPr="00837396">
        <w:rPr>
          <w:sz w:val="56"/>
          <w:szCs w:val="56"/>
        </w:rPr>
        <w:t>Your Medical Centre</w:t>
      </w:r>
    </w:p>
    <w:p w14:paraId="0AF836CA" w14:textId="7CBFCA15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Dr Name</w:t>
      </w:r>
      <w:r w:rsidR="007C5898">
        <w:rPr>
          <w:sz w:val="28"/>
          <w:szCs w:val="28"/>
        </w:rPr>
        <w:t>:</w:t>
      </w:r>
    </w:p>
    <w:p w14:paraId="5D8490FB" w14:textId="6D05F0CA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Provider no:</w:t>
      </w:r>
      <w:r>
        <w:rPr>
          <w:sz w:val="28"/>
          <w:szCs w:val="28"/>
        </w:rPr>
        <w:br/>
        <w:t>Ph:</w:t>
      </w:r>
    </w:p>
    <w:p w14:paraId="17F35EE2" w14:textId="57CD7F18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Fax:</w:t>
      </w:r>
    </w:p>
    <w:p w14:paraId="0A70E14D" w14:textId="01919C01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4A1A9580" w14:textId="78E61FBF" w:rsidR="00A43B4C" w:rsidRDefault="00A43B4C" w:rsidP="00A43B4C">
      <w:pPr>
        <w:rPr>
          <w:sz w:val="28"/>
          <w:szCs w:val="28"/>
        </w:rPr>
      </w:pPr>
    </w:p>
    <w:p w14:paraId="2F5CDC4C" w14:textId="4688EA0F" w:rsidR="00A43B4C" w:rsidRPr="00837396" w:rsidRDefault="00A43B4C" w:rsidP="00A43B4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br/>
      </w:r>
      <w:r w:rsidRPr="00837396">
        <w:rPr>
          <w:b/>
          <w:bCs/>
          <w:sz w:val="28"/>
          <w:szCs w:val="28"/>
        </w:rPr>
        <w:t>Gateway Home Psychology Service</w:t>
      </w:r>
      <w:r w:rsidRPr="00837396">
        <w:rPr>
          <w:b/>
          <w:bCs/>
          <w:sz w:val="28"/>
          <w:szCs w:val="28"/>
        </w:rPr>
        <w:tab/>
      </w:r>
      <w:r w:rsidRPr="00837396">
        <w:rPr>
          <w:b/>
          <w:bCs/>
          <w:sz w:val="28"/>
          <w:szCs w:val="28"/>
        </w:rPr>
        <w:br/>
        <w:t>PO BOX 58</w:t>
      </w:r>
      <w:bookmarkStart w:id="0" w:name="_GoBack"/>
      <w:bookmarkEnd w:id="0"/>
    </w:p>
    <w:p w14:paraId="0D8811C7" w14:textId="1BC283E7" w:rsidR="00A43B4C" w:rsidRPr="00837396" w:rsidRDefault="00A43B4C" w:rsidP="00A43B4C">
      <w:pPr>
        <w:rPr>
          <w:b/>
          <w:bCs/>
          <w:sz w:val="28"/>
          <w:szCs w:val="28"/>
        </w:rPr>
      </w:pPr>
      <w:r w:rsidRPr="00837396">
        <w:rPr>
          <w:b/>
          <w:bCs/>
          <w:sz w:val="28"/>
          <w:szCs w:val="28"/>
        </w:rPr>
        <w:t>Robina Town Centre QLD, 4230</w:t>
      </w:r>
    </w:p>
    <w:p w14:paraId="104B02D9" w14:textId="30D29B42" w:rsidR="00A43B4C" w:rsidRPr="00837396" w:rsidRDefault="00A43B4C" w:rsidP="00A43B4C">
      <w:pPr>
        <w:rPr>
          <w:b/>
          <w:bCs/>
          <w:sz w:val="28"/>
          <w:szCs w:val="28"/>
        </w:rPr>
      </w:pPr>
      <w:r w:rsidRPr="00837396">
        <w:rPr>
          <w:b/>
          <w:bCs/>
          <w:sz w:val="28"/>
          <w:szCs w:val="28"/>
        </w:rPr>
        <w:t>Ph: 1300 214 417</w:t>
      </w:r>
    </w:p>
    <w:p w14:paraId="1A9B0999" w14:textId="24064378" w:rsidR="00A43B4C" w:rsidRPr="00837396" w:rsidRDefault="00A43B4C" w:rsidP="00A43B4C">
      <w:pPr>
        <w:rPr>
          <w:b/>
          <w:bCs/>
          <w:sz w:val="28"/>
          <w:szCs w:val="28"/>
        </w:rPr>
      </w:pPr>
      <w:r w:rsidRPr="00837396">
        <w:rPr>
          <w:b/>
          <w:bCs/>
          <w:sz w:val="28"/>
          <w:szCs w:val="28"/>
        </w:rPr>
        <w:t>Fax: 07 3279 1690</w:t>
      </w:r>
    </w:p>
    <w:p w14:paraId="7BB07105" w14:textId="3AECB7E4" w:rsidR="00A43B4C" w:rsidRDefault="00A43B4C" w:rsidP="00A43B4C">
      <w:pPr>
        <w:rPr>
          <w:sz w:val="28"/>
          <w:szCs w:val="28"/>
        </w:rPr>
      </w:pPr>
    </w:p>
    <w:p w14:paraId="26576F09" w14:textId="62C3C487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Patient Name:</w:t>
      </w:r>
      <w:r>
        <w:rPr>
          <w:sz w:val="28"/>
          <w:szCs w:val="28"/>
        </w:rPr>
        <w:br/>
        <w:t>Patient DOB:</w:t>
      </w:r>
    </w:p>
    <w:p w14:paraId="0B5763C9" w14:textId="40FD6121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Patient Address:</w:t>
      </w:r>
      <w:r>
        <w:rPr>
          <w:sz w:val="28"/>
          <w:szCs w:val="28"/>
        </w:rPr>
        <w:br/>
        <w:t>Patient contact number:</w:t>
      </w:r>
      <w:r>
        <w:rPr>
          <w:sz w:val="28"/>
          <w:szCs w:val="28"/>
        </w:rPr>
        <w:br/>
        <w:t xml:space="preserve">Patient NOK: </w:t>
      </w:r>
    </w:p>
    <w:p w14:paraId="5383FE30" w14:textId="6E16A6F1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Medicare number:</w:t>
      </w:r>
    </w:p>
    <w:p w14:paraId="760F4FE0" w14:textId="44784CF8" w:rsidR="00A43B4C" w:rsidRDefault="00A43B4C" w:rsidP="00A43B4C">
      <w:pPr>
        <w:rPr>
          <w:sz w:val="28"/>
          <w:szCs w:val="28"/>
        </w:rPr>
      </w:pPr>
    </w:p>
    <w:p w14:paraId="562DA507" w14:textId="619A2D99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Brief Summary of patient presenting problem</w:t>
      </w:r>
    </w:p>
    <w:p w14:paraId="72D430AD" w14:textId="515C64D7" w:rsidR="00A43B4C" w:rsidRDefault="00A43B4C" w:rsidP="00A43B4C">
      <w:pPr>
        <w:rPr>
          <w:sz w:val="28"/>
          <w:szCs w:val="28"/>
        </w:rPr>
      </w:pPr>
    </w:p>
    <w:p w14:paraId="60958005" w14:textId="0635013B" w:rsid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Past History:</w:t>
      </w:r>
    </w:p>
    <w:p w14:paraId="3A7CE67D" w14:textId="64A309C6" w:rsidR="00A43B4C" w:rsidRDefault="00A43B4C" w:rsidP="00A43B4C">
      <w:pPr>
        <w:rPr>
          <w:sz w:val="28"/>
          <w:szCs w:val="28"/>
        </w:rPr>
      </w:pPr>
    </w:p>
    <w:p w14:paraId="5DBACBE4" w14:textId="6C246C61" w:rsidR="00A43B4C" w:rsidRPr="00A43B4C" w:rsidRDefault="00A43B4C" w:rsidP="00A43B4C">
      <w:pPr>
        <w:rPr>
          <w:sz w:val="28"/>
          <w:szCs w:val="28"/>
        </w:rPr>
      </w:pPr>
      <w:r>
        <w:rPr>
          <w:sz w:val="28"/>
          <w:szCs w:val="28"/>
        </w:rPr>
        <w:t>Current Medications:</w:t>
      </w:r>
    </w:p>
    <w:sectPr w:rsidR="00A43B4C" w:rsidRPr="00A43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4C"/>
    <w:rsid w:val="007C5898"/>
    <w:rsid w:val="00837396"/>
    <w:rsid w:val="00A43B4C"/>
    <w:rsid w:val="00E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BC80"/>
  <w15:chartTrackingRefBased/>
  <w15:docId w15:val="{D6AAA98F-45BD-49F3-BB1A-0A271A2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2019-11-06T03:09:00Z</dcterms:created>
  <dcterms:modified xsi:type="dcterms:W3CDTF">2019-11-06T03:09:00Z</dcterms:modified>
</cp:coreProperties>
</file>